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9AF8" w14:textId="77777777" w:rsidR="00BF373F" w:rsidRPr="00F60863" w:rsidRDefault="00BF373F" w:rsidP="00BF373F">
      <w:pPr>
        <w:snapToGrid w:val="0"/>
        <w:spacing w:afterLines="100" w:after="24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붙임1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입찰참가신청서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190"/>
        <w:gridCol w:w="2607"/>
        <w:gridCol w:w="2067"/>
        <w:gridCol w:w="2373"/>
      </w:tblGrid>
      <w:tr w:rsidR="00BF373F" w:rsidRPr="00F60863" w14:paraId="3026D2C5" w14:textId="77777777" w:rsidTr="00700B68">
        <w:trPr>
          <w:trHeight w:val="622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2E3F3" w14:textId="77777777" w:rsidR="00BF373F" w:rsidRPr="00F60863" w:rsidRDefault="00BF373F" w:rsidP="00700B68">
            <w:pPr>
              <w:wordWrap/>
              <w:snapToGrid w:val="0"/>
              <w:spacing w:afterLines="50" w:after="1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입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찰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참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가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신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청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서</w:t>
            </w:r>
          </w:p>
          <w:p w14:paraId="128FC28A" w14:textId="77777777" w:rsidR="00BF373F" w:rsidRPr="00F60863" w:rsidRDefault="00BF373F" w:rsidP="00700B68">
            <w:pPr>
              <w:snapToGrid w:val="0"/>
              <w:ind w:left="460" w:hanging="46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 xml:space="preserve">*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</w:tc>
      </w:tr>
      <w:tr w:rsidR="00BF373F" w:rsidRPr="00F60863" w14:paraId="057CE599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0909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</w:t>
            </w:r>
          </w:p>
          <w:p w14:paraId="6568574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청</w:t>
            </w:r>
          </w:p>
          <w:p w14:paraId="6EE86DB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61784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상호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법인명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0FD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B882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20A2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20C7084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0C71F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3AE0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299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504B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9023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0714B668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E95F8F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C0B4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사업장 소재지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281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28920E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0A66D8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595C9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0188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42307D6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1C0D49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F940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1CAA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8C15C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CBF3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112E12CF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07F6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개</w:t>
            </w:r>
          </w:p>
          <w:p w14:paraId="5B5534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요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D77F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 찰 일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FEC6F" w14:textId="53A78C2F" w:rsidR="00BF373F" w:rsidRPr="00F60863" w:rsidRDefault="009E2E3E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F27B1D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 월 일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9E5708" w14:textId="77777777" w:rsidR="00BF373F" w:rsidRPr="00F60863" w:rsidRDefault="00BF373F" w:rsidP="00700B68">
            <w:pPr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대표자 연락처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67DBFA6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11FE3FC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437F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3AB03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47958" w14:textId="77777777" w:rsidR="00BF373F" w:rsidRPr="00F60863" w:rsidRDefault="00BF373F" w:rsidP="00700B68">
            <w:pPr>
              <w:snapToGrid w:val="0"/>
              <w:ind w:left="220" w:hanging="2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6114716" w14:textId="77777777" w:rsidTr="00700B68">
        <w:trPr>
          <w:trHeight w:val="2650"/>
        </w:trPr>
        <w:tc>
          <w:tcPr>
            <w:tcW w:w="2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A0B2B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  <w:p w14:paraId="180B5B8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임</w:t>
            </w:r>
          </w:p>
          <w:p w14:paraId="06C3C50E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</w:p>
          <w:p w14:paraId="1F6B7099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14:paraId="77CB4E2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감</w:t>
            </w:r>
          </w:p>
        </w:tc>
        <w:tc>
          <w:tcPr>
            <w:tcW w:w="24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1632A" w14:textId="77777777" w:rsidR="00BF373F" w:rsidRPr="00F60863" w:rsidRDefault="00BF373F" w:rsidP="00700B68">
            <w:pPr>
              <w:snapToGrid w:val="0"/>
              <w:spacing w:afterLines="50" w:after="12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관한 일체의 권한을 다음의 자에게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위임합니다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77C622FD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성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명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14:paraId="073930DC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생년월일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14:paraId="38141F98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연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락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처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;</w:t>
            </w:r>
            <w:proofErr w:type="gramEnd"/>
          </w:p>
          <w:p w14:paraId="770CE27B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이 메 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987D6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사용할 인감을 다음과 같이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신고합니다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39BD0006" w14:textId="77777777" w:rsidR="00BF373F" w:rsidRPr="00F60863" w:rsidRDefault="00BF373F" w:rsidP="00700B68">
            <w:pPr>
              <w:snapToGrid w:val="0"/>
              <w:ind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2B6B382" w14:textId="77777777" w:rsidR="00BF373F" w:rsidRPr="00F60863" w:rsidRDefault="00BF373F" w:rsidP="00700B68">
            <w:pPr>
              <w:snapToGrid w:val="0"/>
              <w:ind w:right="100" w:firstLineChars="350" w:firstLine="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사용인감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F60863" w14:paraId="73C1AED9" w14:textId="77777777" w:rsidTr="00700B68">
        <w:trPr>
          <w:trHeight w:val="6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0EE0E" w14:textId="77777777" w:rsidR="00BF373F" w:rsidRPr="00F60863" w:rsidRDefault="00BF373F" w:rsidP="00700B68">
            <w:pPr>
              <w:snapToGrid w:val="0"/>
              <w:spacing w:line="312" w:lineRule="auto"/>
              <w:ind w:leftChars="100" w:left="200" w:righ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본인은 위의 번호로 공고한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입찰에 참가하고자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KBO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에서 정한 입찰유의서 및 입찰공고 사항을 모두 승낙하고 별첨서류를 첨부하여 입찰참가 신청을 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231991D7" w14:textId="77777777" w:rsidR="00BF373F" w:rsidRPr="00F60863" w:rsidRDefault="00BF373F" w:rsidP="00700B68">
            <w:pPr>
              <w:wordWrap/>
              <w:snapToGrid w:val="0"/>
              <w:spacing w:line="312" w:lineRule="auto"/>
              <w:ind w:right="10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6FC973C" w14:textId="21758DC2" w:rsidR="00BF373F" w:rsidRPr="00F60863" w:rsidRDefault="009E2E3E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7A2F9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월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일</w:t>
            </w:r>
          </w:p>
          <w:p w14:paraId="4342A021" w14:textId="77777777" w:rsidR="00BF373F" w:rsidRPr="00F60863" w:rsidRDefault="00BF373F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E05E8D4" w14:textId="77777777" w:rsidR="00BF373F" w:rsidRPr="00F60863" w:rsidRDefault="00BF373F" w:rsidP="00700B68">
            <w:pPr>
              <w:wordWrap/>
              <w:snapToGrid w:val="0"/>
              <w:spacing w:line="600" w:lineRule="auto"/>
              <w:ind w:leftChars="50" w:left="100" w:rightChars="450" w:right="9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신 청 </w:t>
            </w: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3C1FADC" w14:textId="77777777" w:rsidR="00BF373F" w:rsidRPr="00F60863" w:rsidRDefault="00BF373F" w:rsidP="00700B68">
            <w:pPr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  <w:t>사단법인 한국야구위원회 총재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귀하</w:t>
            </w:r>
          </w:p>
        </w:tc>
      </w:tr>
    </w:tbl>
    <w:p w14:paraId="685DAE72" w14:textId="77777777" w:rsidR="00BF373F" w:rsidRPr="004549F7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4549F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2</w:t>
      </w: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CFA2FBE" w14:textId="77777777" w:rsidR="00BF373F" w:rsidRPr="00FD3361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제안</w:t>
      </w:r>
      <w:r w:rsidRPr="00FD3361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사 일반현황</w:t>
      </w:r>
    </w:p>
    <w:p w14:paraId="55066E2E" w14:textId="77777777" w:rsidR="00BF373F" w:rsidRPr="004549F7" w:rsidRDefault="00BF373F" w:rsidP="00BF373F">
      <w:pPr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명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건수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988"/>
        <w:gridCol w:w="1009"/>
        <w:gridCol w:w="1924"/>
        <w:gridCol w:w="3139"/>
      </w:tblGrid>
      <w:tr w:rsidR="00BF373F" w:rsidRPr="00FD3361" w14:paraId="6E74F39B" w14:textId="77777777" w:rsidTr="00700B68">
        <w:trPr>
          <w:trHeight w:val="680"/>
        </w:trPr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DB2C0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151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F59FF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C7B5B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584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525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7AF86DF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26C16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 업 분 야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93553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3262768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5EB0E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소 재 지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7452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756892D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2B4C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51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DCA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6B2A1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FAF58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47E2EE85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964C2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B1F0D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년    월</w:t>
            </w:r>
          </w:p>
        </w:tc>
      </w:tr>
      <w:tr w:rsidR="00BF373F" w:rsidRPr="00FD3361" w14:paraId="7AE3F188" w14:textId="77777777" w:rsidTr="00700B68">
        <w:trPr>
          <w:trHeight w:val="30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5320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0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CAB27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계</w:t>
            </w:r>
          </w:p>
        </w:tc>
        <w:tc>
          <w:tcPr>
            <w:tcW w:w="3063" w:type="pct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06FEDFFF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BF373F" w:rsidRPr="00FD3361" w14:paraId="08479B0A" w14:textId="77777777" w:rsidTr="00700B68">
        <w:trPr>
          <w:trHeight w:val="756"/>
        </w:trPr>
        <w:tc>
          <w:tcPr>
            <w:tcW w:w="933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5DB9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인력현황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58944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063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5FE100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</w:tbl>
    <w:p w14:paraId="3E138089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vanish/>
          <w:color w:val="000000"/>
          <w:kern w:val="0"/>
          <w:sz w:val="24"/>
          <w:szCs w:val="24"/>
        </w:rPr>
      </w:pPr>
    </w:p>
    <w:p w14:paraId="0D36E090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1863"/>
        <w:gridCol w:w="1863"/>
        <w:gridCol w:w="1863"/>
        <w:gridCol w:w="2017"/>
      </w:tblGrid>
      <w:tr w:rsidR="00BF373F" w:rsidRPr="00FD3361" w14:paraId="0E345E48" w14:textId="77777777" w:rsidTr="00700B68">
        <w:trPr>
          <w:trHeight w:val="382"/>
        </w:trPr>
        <w:tc>
          <w:tcPr>
            <w:tcW w:w="116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1B128" w14:textId="4AF368EA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재정상황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(‘</w:t>
            </w:r>
            <w:r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2</w:t>
            </w:r>
            <w:r w:rsidR="00BB6F68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5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말 기준)</w:t>
            </w:r>
          </w:p>
          <w:p w14:paraId="120611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</w:t>
            </w:r>
            <w:proofErr w:type="gramStart"/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단위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:</w:t>
            </w:r>
            <w:proofErr w:type="gramEnd"/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억원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20D0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자 본 금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C7B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매 출 액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9B9BC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순 이 익</w:t>
            </w:r>
          </w:p>
        </w:tc>
        <w:tc>
          <w:tcPr>
            <w:tcW w:w="1019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74E5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BF373F" w:rsidRPr="00FD3361" w14:paraId="31D4C0AB" w14:textId="77777777" w:rsidTr="00700B68">
        <w:trPr>
          <w:trHeight w:val="680"/>
        </w:trPr>
        <w:tc>
          <w:tcPr>
            <w:tcW w:w="1162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1B65E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DEF3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E09BC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850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3663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BB77934" w14:textId="77777777" w:rsidTr="00700B68">
        <w:trPr>
          <w:trHeight w:val="371"/>
        </w:trPr>
        <w:tc>
          <w:tcPr>
            <w:tcW w:w="1162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0298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사업실적</w:t>
            </w:r>
          </w:p>
          <w:p w14:paraId="1D76E05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건수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백만원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A16F7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최근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FF0FF" w14:textId="0D34148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DA03D2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D5CCC" w14:textId="036DB5B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4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DE92F" w14:textId="47D2B26C" w:rsidR="00BF373F" w:rsidRPr="00FD3361" w:rsidRDefault="000D18D3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5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BF373F" w:rsidRPr="00FD3361" w14:paraId="284C3DA8" w14:textId="77777777" w:rsidTr="00700B68">
        <w:trPr>
          <w:trHeight w:val="874"/>
        </w:trPr>
        <w:tc>
          <w:tcPr>
            <w:tcW w:w="1162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B1A485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159FC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5DFF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D71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6328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6097172" w14:textId="77777777" w:rsidTr="00700B68">
        <w:trPr>
          <w:trHeight w:val="3511"/>
        </w:trPr>
        <w:tc>
          <w:tcPr>
            <w:tcW w:w="116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611C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주 요 연 혁</w:t>
            </w:r>
          </w:p>
        </w:tc>
        <w:tc>
          <w:tcPr>
            <w:tcW w:w="3838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3C3AD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AB67DEB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51EA6C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D3361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※ 상기 양식은 제안업체에 따라 일부항목 변경 가능</w:t>
      </w:r>
    </w:p>
    <w:p w14:paraId="189AFA11" w14:textId="77777777" w:rsidR="00BF373F" w:rsidRPr="00471A84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C7826E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붙임3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87A609C" w14:textId="77777777" w:rsidR="00BF373F" w:rsidRPr="00F60863" w:rsidRDefault="00BF373F" w:rsidP="00BF373F">
      <w:pPr>
        <w:wordWrap/>
        <w:spacing w:line="360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  <w:t>주요사업내용 및 실적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33"/>
        <w:gridCol w:w="1824"/>
        <w:gridCol w:w="1227"/>
        <w:gridCol w:w="1276"/>
        <w:gridCol w:w="1325"/>
        <w:gridCol w:w="1086"/>
        <w:gridCol w:w="995"/>
      </w:tblGrid>
      <w:tr w:rsidR="00BF373F" w:rsidRPr="00F60863" w14:paraId="23527165" w14:textId="77777777" w:rsidTr="00700B68">
        <w:trPr>
          <w:trHeight w:val="680"/>
          <w:jc w:val="center"/>
        </w:trPr>
        <w:tc>
          <w:tcPr>
            <w:tcW w:w="9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92CF2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구분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E058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연도별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6B5B4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 역 명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593EE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용역개요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8EDA0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용역기간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0D6A3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계약금액</w:t>
            </w:r>
          </w:p>
          <w:p w14:paraId="3FF6F7F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백만원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)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2B26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발주처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2780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비고</w:t>
            </w:r>
          </w:p>
        </w:tc>
      </w:tr>
      <w:tr w:rsidR="00BF373F" w:rsidRPr="00F60863" w14:paraId="635D09CC" w14:textId="77777777" w:rsidTr="00700B68">
        <w:trPr>
          <w:trHeight w:val="680"/>
          <w:jc w:val="center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E30E" w14:textId="77777777" w:rsidR="00BF373F" w:rsidRPr="00F60863" w:rsidRDefault="00BF373F" w:rsidP="00700B68">
            <w:pPr>
              <w:wordWrap/>
              <w:spacing w:line="264" w:lineRule="auto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합계</w:t>
            </w:r>
          </w:p>
        </w:tc>
        <w:tc>
          <w:tcPr>
            <w:tcW w:w="77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76A7C" w14:textId="77777777" w:rsidR="00BF373F" w:rsidRPr="00F60863" w:rsidRDefault="00BF373F" w:rsidP="00700B68">
            <w:pPr>
              <w:spacing w:line="26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proofErr w:type="gram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총실적건수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ㅇ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 건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/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총실적금액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: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ㅇ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 백만원</w:t>
            </w:r>
          </w:p>
        </w:tc>
      </w:tr>
      <w:tr w:rsidR="00BF373F" w:rsidRPr="00F60863" w14:paraId="22537ED8" w14:textId="77777777" w:rsidTr="00700B68">
        <w:trPr>
          <w:trHeight w:val="7937"/>
          <w:jc w:val="center"/>
        </w:trPr>
        <w:tc>
          <w:tcPr>
            <w:tcW w:w="942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DCB2D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83EAF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9A867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E4651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C758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5AFA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0A448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B5FB6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</w:tr>
      <w:tr w:rsidR="00BF373F" w:rsidRPr="00F60863" w14:paraId="25EE47AB" w14:textId="77777777" w:rsidTr="00700B68">
        <w:trPr>
          <w:trHeight w:val="1775"/>
          <w:jc w:val="center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5E102" w14:textId="77777777" w:rsidR="00BF373F" w:rsidRPr="00F60863" w:rsidRDefault="00BF373F" w:rsidP="00700B68">
            <w:pPr>
              <w:snapToGrid w:val="0"/>
              <w:spacing w:beforeLines="50" w:before="12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1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)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구분란은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연도별로 구분하여 작성</w:t>
            </w:r>
          </w:p>
          <w:p w14:paraId="460600F0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2) “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계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”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란은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용역의 </w:t>
            </w:r>
            <w:proofErr w:type="spellStart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총실적</w:t>
            </w:r>
            <w:proofErr w:type="spell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 xml:space="preserve"> 건수 및 계약금액의 합계를 기재</w:t>
            </w:r>
          </w:p>
          <w:p w14:paraId="6F5ED0B9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3)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용역개요는 참여사업에 대해 간략히 기재</w:t>
            </w:r>
          </w:p>
          <w:p w14:paraId="237A4BBC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4) 사업실적증명서는 [붙임8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]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을 서식으로 낱개 제출</w:t>
            </w:r>
          </w:p>
          <w:p w14:paraId="25B82EF6" w14:textId="77777777" w:rsidR="00BF373F" w:rsidRPr="00F60863" w:rsidRDefault="00BF373F" w:rsidP="00700B68">
            <w:pPr>
              <w:snapToGrid w:val="0"/>
              <w:spacing w:beforeLines="50" w:before="120" w:line="276" w:lineRule="auto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b/>
                <w:color w:val="0000FF"/>
                <w:kern w:val="0"/>
                <w:sz w:val="22"/>
                <w:szCs w:val="24"/>
              </w:rPr>
            </w:pPr>
          </w:p>
        </w:tc>
      </w:tr>
    </w:tbl>
    <w:p w14:paraId="41403CB8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8663144" w14:textId="77777777" w:rsidR="00BF373F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37CD00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4】</w:t>
      </w:r>
    </w:p>
    <w:p w14:paraId="46464E1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p w14:paraId="122F0AF3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 xml:space="preserve">실행조직도 및 투입 인력 </w:t>
      </w:r>
      <w:proofErr w:type="spellStart"/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총괄표</w:t>
      </w:r>
      <w:proofErr w:type="spellEnd"/>
    </w:p>
    <w:p w14:paraId="31C3B50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051347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■ 실행조직도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61"/>
        <w:gridCol w:w="261"/>
        <w:gridCol w:w="456"/>
        <w:gridCol w:w="456"/>
        <w:gridCol w:w="456"/>
        <w:gridCol w:w="456"/>
        <w:gridCol w:w="456"/>
        <w:gridCol w:w="456"/>
        <w:gridCol w:w="456"/>
        <w:gridCol w:w="261"/>
        <w:gridCol w:w="651"/>
        <w:gridCol w:w="261"/>
      </w:tblGrid>
      <w:tr w:rsidR="00BF373F" w:rsidRPr="00F60863" w14:paraId="1574D710" w14:textId="77777777" w:rsidTr="00700B68">
        <w:trPr>
          <w:trHeight w:val="316"/>
        </w:trPr>
        <w:tc>
          <w:tcPr>
            <w:tcW w:w="3535" w:type="dxa"/>
            <w:gridSpan w:val="8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1720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0F55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사업총괄책임자</w:t>
            </w:r>
          </w:p>
        </w:tc>
        <w:tc>
          <w:tcPr>
            <w:tcW w:w="3453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234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3D155EE" w14:textId="77777777" w:rsidTr="00700B68">
        <w:trPr>
          <w:trHeight w:val="43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3E6B3C0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9DF3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125D7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20B4314" w14:textId="77777777" w:rsidTr="00700B68">
        <w:trPr>
          <w:trHeight w:val="5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A6C1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2A0E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2936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CEC0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7585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5B0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2B9D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06F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61E2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F0A3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8CB1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3C74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2040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08BA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A78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A57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230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B6BA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D86D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B91B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30E7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F19B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011B2C" w14:textId="77777777" w:rsidTr="00700B68">
        <w:trPr>
          <w:trHeight w:val="3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8FA7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D2A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42E5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30F4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DA0C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D12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7269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869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621C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9D87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1D73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9792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9746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480B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9F3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595E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5570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773C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1EF9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13A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318F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16C3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126C8A8" w14:textId="77777777" w:rsidTr="00700B68">
        <w:trPr>
          <w:trHeight w:val="426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C52B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EB16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9156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738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3312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1632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4F18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1E01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FBB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D81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97488AF" w14:textId="77777777" w:rsidTr="00700B68">
        <w:trPr>
          <w:trHeight w:val="1529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CD5F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9EF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6ABC47D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541CB18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BD4AC7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9323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7371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3248B35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2A15B9F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1E8D42D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A8F8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0B17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5EFE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CE0AB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321BB93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C9DABC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2E21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8FB4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50D9C8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063BB6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3BD507D8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ABDE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14:paraId="76AC70EC" w14:textId="77777777" w:rsidR="00BF373F" w:rsidRPr="00F60863" w:rsidRDefault="00BF373F" w:rsidP="00BF373F">
      <w:pPr>
        <w:spacing w:beforeLines="50" w:before="120" w:line="384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  <w:szCs w:val="20"/>
        </w:rPr>
      </w:pP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</w:rPr>
        <w:t xml:space="preserve">* </w:t>
      </w: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  <w:shd w:val="clear" w:color="auto" w:fill="FFFFFF"/>
        </w:rPr>
        <w:t>부문별 책임자를 명시하고, 담당자는 실제로 사업에 직접 투입 가능한 인력 기재</w:t>
      </w:r>
    </w:p>
    <w:p w14:paraId="5074F549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1F2CC8F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</w:p>
    <w:p w14:paraId="4A9E5806" w14:textId="77777777" w:rsidR="00BF373F" w:rsidRPr="00F60863" w:rsidRDefault="00BF373F" w:rsidP="00BF373F">
      <w:pPr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 xml:space="preserve">■ 투입인력 </w:t>
      </w:r>
      <w:proofErr w:type="spellStart"/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총괄표</w:t>
      </w:r>
      <w:proofErr w:type="spellEnd"/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762"/>
        <w:gridCol w:w="747"/>
        <w:gridCol w:w="1320"/>
        <w:gridCol w:w="874"/>
        <w:gridCol w:w="1255"/>
        <w:gridCol w:w="1128"/>
        <w:gridCol w:w="1255"/>
        <w:gridCol w:w="1065"/>
      </w:tblGrid>
      <w:tr w:rsidR="00BF373F" w:rsidRPr="00F60863" w14:paraId="1168CEF1" w14:textId="77777777" w:rsidTr="00700B68">
        <w:trPr>
          <w:trHeight w:val="560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3C2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분야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417A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성명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BCE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연령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5F7A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근무경력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BA6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70EB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최종학력</w:t>
            </w:r>
          </w:p>
          <w:p w14:paraId="101CA6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(전 공)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B08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담당업무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9778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자격증</w:t>
            </w: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BCA9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proofErr w:type="spellStart"/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투입률</w:t>
            </w:r>
            <w:proofErr w:type="spellEnd"/>
          </w:p>
        </w:tc>
      </w:tr>
      <w:tr w:rsidR="00BF373F" w:rsidRPr="00F60863" w14:paraId="71960023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7A83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사업총괄</w:t>
            </w:r>
          </w:p>
          <w:p w14:paraId="785D87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책 임 자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67A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0B9C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4A5F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FF3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AC91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109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E78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69B7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25083234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0208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B83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562A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645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EF9F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783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CA1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5D0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D93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F4436F8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ACE3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58E8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907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02BF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42E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9AB9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787D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2CC0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9CD4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7378460C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D815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7B7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1361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4D51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B66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792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BCF3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9FB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F5B2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676420B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42F9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3CAF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D53C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38C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98AA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B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8D68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BDCE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56EB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E275B37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083B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A475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FCD7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A278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BED1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467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DE2A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E1F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024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279DD4E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349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23C5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1C1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65B0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FBD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7E9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5515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DD31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7EF7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</w:tbl>
    <w:p w14:paraId="182BBA9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0A26170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080FF12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5】</w:t>
      </w:r>
    </w:p>
    <w:p w14:paraId="7FC63944" w14:textId="77777777" w:rsidR="00BF373F" w:rsidRPr="00F60863" w:rsidRDefault="00BF373F" w:rsidP="00BF373F">
      <w:pPr>
        <w:wordWrap/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사업 예산 편성 계획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232"/>
        <w:gridCol w:w="2393"/>
        <w:gridCol w:w="852"/>
        <w:gridCol w:w="852"/>
        <w:gridCol w:w="923"/>
        <w:gridCol w:w="1431"/>
      </w:tblGrid>
      <w:tr w:rsidR="00BF373F" w:rsidRPr="00F60863" w14:paraId="2A4FC440" w14:textId="77777777" w:rsidTr="00700B68">
        <w:trPr>
          <w:trHeight w:val="393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FD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내역</w:t>
            </w: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7F6C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제시가격</w:t>
            </w:r>
          </w:p>
        </w:tc>
        <w:tc>
          <w:tcPr>
            <w:tcW w:w="33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20B1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세부내역(천원)</w:t>
            </w:r>
          </w:p>
        </w:tc>
      </w:tr>
      <w:tr w:rsidR="00BF373F" w:rsidRPr="00F60863" w14:paraId="2CF0EED4" w14:textId="77777777" w:rsidTr="00700B68">
        <w:trPr>
          <w:trHeight w:val="326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512897E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1D584BC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05A2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상세내역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049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단위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B468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수량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DAFC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단가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CBC4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비용</w:t>
            </w:r>
          </w:p>
        </w:tc>
      </w:tr>
      <w:tr w:rsidR="00BF373F" w:rsidRPr="00F60863" w14:paraId="1E3FC237" w14:textId="77777777" w:rsidTr="00700B68">
        <w:trPr>
          <w:trHeight w:val="363"/>
        </w:trPr>
        <w:tc>
          <w:tcPr>
            <w:tcW w:w="107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7037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D05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EA5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40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D44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8757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DDC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EF77E6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A69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D3D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6103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9B6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7306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916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A0A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FEBE8A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785B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1FBD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888E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8FF8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FB0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BD7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005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FEF6FF9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063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6C3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CDB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C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B7084F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7A2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F1E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497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1FB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B8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3AB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6135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20DE74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AAA0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E39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9D3D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194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2D24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9E3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6CB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2221E34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E456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9DD4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BE5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E978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861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D5ED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C67A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DDE1AD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DA0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8F4A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DFF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EC7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14B3C1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769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476A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8A0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4C5D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722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114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58D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13496C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DD6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29FB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6DAB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296F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784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920E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14C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DECCCA1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480F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437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BDE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1067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B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E93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A66F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F352D0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72E7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977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081B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CEB8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6924157A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CA9B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7952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160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92A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E8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C256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46B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C4782E0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8E1B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898C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AD0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BE6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B409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9C9A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B01F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132052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4A7E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7C0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3C4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7B4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69A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B58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1E0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BE98076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C64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169B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1A77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3329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468D1524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1F7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E77F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C65C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9DF4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7B26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42A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0CD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5ED475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0F1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72D4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04D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4C37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AE46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8094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97AF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2895517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962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6B57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C42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EE23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868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E91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7BFE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1ED8565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1FC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17C2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3A88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5E3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39E18FB6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342A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이윤(</w:t>
            </w:r>
            <w:proofErr w:type="spellStart"/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대행료</w:t>
            </w:r>
            <w:proofErr w:type="spellEnd"/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)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15ED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FDA8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E91D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E56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EB67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B442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D6902D1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31E5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부가가치세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FFF0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72F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AA13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73BC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E279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209A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69A97942" w14:textId="77777777" w:rsidTr="00700B68">
        <w:trPr>
          <w:trHeight w:val="480"/>
        </w:trPr>
        <w:tc>
          <w:tcPr>
            <w:tcW w:w="4268" w:type="pct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DD9C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총 계</w:t>
            </w: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8769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14:paraId="259DB7FD" w14:textId="77777777" w:rsidR="00BF373F" w:rsidRPr="00F60863" w:rsidRDefault="00BF373F" w:rsidP="00BF373F">
      <w:pPr>
        <w:pStyle w:val="a5"/>
        <w:spacing w:beforeLines="50" w:before="120"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운영내역 항목은 제안사의 제안의 특성에 맞춰 작성 가능</w:t>
      </w:r>
    </w:p>
    <w:p w14:paraId="2EA824AD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상세내역은 최대한 구체적으로 제시하여야 함</w:t>
      </w:r>
    </w:p>
    <w:p w14:paraId="0393CA6E" w14:textId="29CE4D56" w:rsidR="00BF373F" w:rsidRPr="00F60863" w:rsidRDefault="005E2ECF" w:rsidP="005E2ECF">
      <w:pPr>
        <w:pStyle w:val="a5"/>
        <w:spacing w:line="276" w:lineRule="auto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*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사업 예산 편성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계획 </w:t>
      </w:r>
      <w:r w:rsidR="0082021B">
        <w:rPr>
          <w:rFonts w:ascii="나눔고딕" w:eastAsia="나눔고딕" w:hAnsi="나눔고딕" w:hint="eastAsia"/>
          <w:sz w:val="22"/>
        </w:rPr>
        <w:t xml:space="preserve">작성 시 </w:t>
      </w:r>
      <w:r w:rsidR="0082021B">
        <w:rPr>
          <w:rFonts w:ascii="나눔고딕" w:eastAsia="나눔고딕" w:hAnsi="나눔고딕"/>
          <w:sz w:val="22"/>
        </w:rPr>
        <w:t>[</w:t>
      </w:r>
      <w:r w:rsidR="0082021B">
        <w:rPr>
          <w:rFonts w:ascii="나눔고딕" w:eastAsia="나눔고딕" w:hAnsi="나눔고딕" w:hint="eastAsia"/>
          <w:sz w:val="22"/>
        </w:rPr>
        <w:t xml:space="preserve">붙임 </w:t>
      </w:r>
      <w:r w:rsidR="0082021B">
        <w:rPr>
          <w:rFonts w:ascii="나눔고딕" w:eastAsia="나눔고딕" w:hAnsi="나눔고딕"/>
          <w:sz w:val="22"/>
        </w:rPr>
        <w:t>5]</w:t>
      </w:r>
      <w:r>
        <w:rPr>
          <w:rFonts w:ascii="나눔고딕" w:eastAsia="나눔고딕" w:hAnsi="나눔고딕" w:hint="eastAsia"/>
          <w:sz w:val="22"/>
        </w:rPr>
        <w:t>의 틀을 유지하되,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회사 명과 날인 </w:t>
      </w:r>
      <w:r w:rsidR="0082021B">
        <w:rPr>
          <w:rFonts w:ascii="나눔고딕" w:eastAsia="나눔고딕" w:hAnsi="나눔고딕" w:hint="eastAsia"/>
          <w:sz w:val="22"/>
        </w:rPr>
        <w:t>추가</w:t>
      </w:r>
      <w:r w:rsidR="00407BDE">
        <w:rPr>
          <w:rFonts w:ascii="나눔고딕" w:eastAsia="나눔고딕" w:hAnsi="나눔고딕" w:hint="eastAsia"/>
          <w:sz w:val="22"/>
        </w:rPr>
        <w:t>(귀사 서식 사용 가능)</w:t>
      </w:r>
    </w:p>
    <w:p w14:paraId="57C99FAC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</w:p>
    <w:p w14:paraId="6CFF6EC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6】</w:t>
      </w:r>
    </w:p>
    <w:p w14:paraId="1E4A050A" w14:textId="77777777" w:rsidR="00BF373F" w:rsidRPr="00F60863" w:rsidRDefault="00BF373F" w:rsidP="00BF373F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</w:pPr>
    </w:p>
    <w:p w14:paraId="18B01964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정보 비공개 동의서</w:t>
      </w:r>
    </w:p>
    <w:p w14:paraId="36CAD31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1E11EBC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09029B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상 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proofErr w:type="spell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법인명</w:t>
      </w:r>
      <w:proofErr w:type="spellEnd"/>
      <w:proofErr w:type="gramStart"/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 :</w:t>
      </w:r>
      <w:proofErr w:type="gramEnd"/>
    </w:p>
    <w:p w14:paraId="259DDA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주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소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</w:p>
    <w:p w14:paraId="33CE8C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대 표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         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</w:t>
      </w:r>
    </w:p>
    <w:p w14:paraId="15EB5AD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</w:t>
      </w:r>
      <w:proofErr w:type="gramStart"/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사업자등록번호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  <w:proofErr w:type="gramEnd"/>
    </w:p>
    <w:p w14:paraId="0108FDD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50FFE89E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32"/>
        </w:rPr>
      </w:pPr>
    </w:p>
    <w:p w14:paraId="048BCD5F" w14:textId="0E5987DD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상기 본인은 ‘</w:t>
      </w:r>
      <w:r w:rsidR="009E2E3E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AD7E3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홍보 </w:t>
      </w:r>
      <w:proofErr w:type="spellStart"/>
      <w:r w:rsidR="00AD7E3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스팟</w:t>
      </w:r>
      <w:proofErr w:type="spellEnd"/>
      <w:r w:rsidR="00AD7E3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영상 </w:t>
      </w:r>
      <w:r w:rsidR="003C0AE4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제작</w:t>
      </w:r>
      <w:r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과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관련하여 취득한 업무내용에 대하여 제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3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자에게 일체 누설하지 않겠으며 보안사항을 철저히 준수할 것을 동의합니다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2525789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2BF4C1B7" w14:textId="10CDB1DE" w:rsidR="00BF373F" w:rsidRPr="00F60863" w:rsidRDefault="00BF373F" w:rsidP="00BF373F">
      <w:pPr>
        <w:wordWrap/>
        <w:snapToGrid w:val="0"/>
        <w:ind w:left="1608" w:hanging="1608"/>
        <w:jc w:val="center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67B863FE" w14:textId="77777777" w:rsidR="00BF373F" w:rsidRPr="00F60863" w:rsidRDefault="00BF373F" w:rsidP="00BF373F">
      <w:pPr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27E1084D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7F084391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B150A75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13F2336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396F6E9F" w14:textId="77777777" w:rsidR="00BF373F" w:rsidRPr="00F60863" w:rsidRDefault="00BF373F" w:rsidP="00A37ADA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02F398A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56346F7F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7C0779D8" w14:textId="73CC5592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0FBAED7" w14:textId="526F17B1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AECB3E0" w14:textId="35BD5DC2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C2BCF5" w14:textId="1EFC393C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D2C6333" w14:textId="3AE68268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8259252" w14:textId="77777777" w:rsidR="00AF0CFA" w:rsidRPr="00F60863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5DA56AB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붙임7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43BBA0E" w14:textId="77777777" w:rsidR="00BF373F" w:rsidRPr="00F60863" w:rsidRDefault="00BF373F" w:rsidP="00BF373F">
      <w:pPr>
        <w:wordWrap/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38"/>
        </w:rPr>
      </w:pPr>
    </w:p>
    <w:p w14:paraId="625DA66B" w14:textId="77777777" w:rsidR="00BF373F" w:rsidRPr="00F60863" w:rsidRDefault="00BF373F" w:rsidP="00BF373F">
      <w:pPr>
        <w:wordWrap/>
        <w:snapToGrid w:val="0"/>
        <w:ind w:left="910" w:hanging="91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서 약 서</w:t>
      </w:r>
    </w:p>
    <w:p w14:paraId="3DC62FF6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772AC914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F7106DE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회 사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명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사업자등록번호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</w:t>
      </w:r>
    </w:p>
    <w:p w14:paraId="6E213D33" w14:textId="28B02E28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주 </w:t>
      </w:r>
      <w:r w:rsidR="00800655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소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      연 </w:t>
      </w:r>
      <w:proofErr w:type="spell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락</w:t>
      </w:r>
      <w:proofErr w:type="spellEnd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처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</w:p>
    <w:p w14:paraId="0C35C378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0598827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46D2386B" w14:textId="37B3170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당사는 </w:t>
      </w:r>
      <w:r w:rsidR="00E46003"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‘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950FF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</w:t>
      </w:r>
      <w:r w:rsidR="005C3E61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홍보 </w:t>
      </w:r>
      <w:proofErr w:type="spellStart"/>
      <w:r w:rsidR="005C3E61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스팟</w:t>
      </w:r>
      <w:proofErr w:type="spellEnd"/>
      <w:r w:rsidR="005C3E61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영상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제작</w:t>
      </w:r>
      <w:r w:rsidR="00E46003"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아래와 같이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제반사항을 준수할 것을 서약합니다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9CB4042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556CE038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1.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제출된 모든 관련 증빙서류는 성실하게 작성 제출하며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만일 허위 기재사항 등이 확인될 경우에는 참가자격에서 제외되어도 아무런 이의를 제기하지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4CE29FAE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2D14C029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2.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제안서 평가 관련 평가방법 및 평가기준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평가결과에 어떠한 이의 제기도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101CB898" w14:textId="77777777" w:rsidR="00BF373F" w:rsidRPr="00F60863" w:rsidRDefault="00BF373F" w:rsidP="00BF373F">
      <w:pPr>
        <w:snapToGrid w:val="0"/>
        <w:spacing w:line="276" w:lineRule="auto"/>
        <w:ind w:left="1140" w:hanging="34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38E24E93" w14:textId="72C01451" w:rsidR="00BF373F" w:rsidRPr="00F60863" w:rsidRDefault="00BF373F" w:rsidP="00BF373F">
      <w:pPr>
        <w:wordWrap/>
        <w:snapToGrid w:val="0"/>
        <w:ind w:left="1608" w:hanging="1608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</w:t>
      </w: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AE6727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5CED2F73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124224A6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</w:t>
      </w:r>
      <w:proofErr w:type="gramStart"/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proofErr w:type="gramEnd"/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0E84ADEE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3112ABA" w14:textId="77777777" w:rsidR="00BF373F" w:rsidRPr="00F60863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4A0DBF1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7A227321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3C139791" w14:textId="77777777" w:rsidR="00BF373F" w:rsidRPr="00F60863" w:rsidRDefault="00BF373F" w:rsidP="00BF373F">
      <w:pPr>
        <w:wordWrap/>
        <w:snapToGrid w:val="0"/>
        <w:ind w:left="1130" w:hanging="113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</w:p>
    <w:p w14:paraId="56AA5750" w14:textId="2CBA4A7B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1C80DAE" w14:textId="72C17A24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FE47665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붙임8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5A9EF4D4" w14:textId="77777777" w:rsidR="00BF373F" w:rsidRPr="00F60863" w:rsidRDefault="00BF373F" w:rsidP="00BF373F">
      <w:pPr>
        <w:shd w:val="clear" w:color="auto" w:fill="FFFFFF"/>
        <w:wordWrap/>
        <w:spacing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8"/>
          <w:szCs w:val="38"/>
          <w:shd w:val="clear" w:color="auto" w:fill="FFFFFF"/>
        </w:rPr>
        <w:t>용역실적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969"/>
        <w:gridCol w:w="969"/>
        <w:gridCol w:w="1624"/>
        <w:gridCol w:w="882"/>
        <w:gridCol w:w="342"/>
        <w:gridCol w:w="400"/>
        <w:gridCol w:w="800"/>
        <w:gridCol w:w="245"/>
        <w:gridCol w:w="1498"/>
        <w:gridCol w:w="651"/>
      </w:tblGrid>
      <w:tr w:rsidR="00BF373F" w:rsidRPr="00F60863" w14:paraId="410055D1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357B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7B9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BB7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8BA3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DE11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B557C3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90A71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270E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174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1E52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0825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B73E32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8BAC7E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515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90F3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8DA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0DC6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4474B2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D8463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BF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C77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134A2084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B49A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5326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961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F2C8E2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E1CE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14:paraId="07389A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A920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1F8C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99B18C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15C0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4F8F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F4BC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74ED70D" w14:textId="77777777" w:rsidTr="00700B68">
        <w:trPr>
          <w:trHeight w:val="17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1DA4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F2B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72EB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94B4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8A56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계약금액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D268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BA39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BF373F" w:rsidRPr="00F60863" w14:paraId="5E997F3B" w14:textId="77777777" w:rsidTr="00700B68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D04B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A7EA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A9469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C204A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FF8DC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FBFE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2A1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37193F2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47087C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2EB20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30B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30E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F9ED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C5D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79846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A09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21DDD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47A4424D" w14:textId="77777777" w:rsidTr="00700B68">
        <w:trPr>
          <w:trHeight w:val="1079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164EC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14:paraId="4ED95F4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8A346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260C79AA" w14:textId="7EB9ADBB" w:rsidR="00BF373F" w:rsidRPr="00F60863" w:rsidRDefault="00BF373F" w:rsidP="00F64B59">
            <w:pPr>
              <w:shd w:val="clear" w:color="auto" w:fill="FFFFFF"/>
              <w:ind w:firstLineChars="2800" w:firstLine="6317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   월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일</w:t>
            </w:r>
          </w:p>
        </w:tc>
      </w:tr>
      <w:tr w:rsidR="00BF373F" w:rsidRPr="00F60863" w14:paraId="022ADD8F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0721F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6C330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)</w:t>
            </w:r>
          </w:p>
        </w:tc>
      </w:tr>
      <w:tr w:rsidR="00BF373F" w:rsidRPr="00F60863" w14:paraId="66887937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2779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9283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소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3FCF5E5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F13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41A11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8B5B4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자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454799E5" w14:textId="77777777" w:rsidTr="00700B68">
        <w:trPr>
          <w:trHeight w:val="2479"/>
        </w:trPr>
        <w:tc>
          <w:tcPr>
            <w:tcW w:w="9523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3AA18" w14:textId="77777777" w:rsidR="00BF373F" w:rsidRPr="00F60863" w:rsidRDefault="00BF373F" w:rsidP="00700B68">
            <w:pPr>
              <w:shd w:val="clear" w:color="auto" w:fill="FFFFFF"/>
              <w:wordWrap/>
              <w:ind w:leftChars="150" w:left="630" w:rightChars="50" w:right="100" w:hanging="33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① 용역이행실적은 입찰공고시에 제시한 용역범위 및 기준(면적, 금액 등) 등이 조건에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hd w:val="clear" w:color="auto" w:fill="FFFFFF"/>
              </w:rPr>
              <w:br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부합되는 실적에 한함</w:t>
            </w:r>
          </w:p>
          <w:p w14:paraId="378116D0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②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이행실적란은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기재후</w:t>
            </w:r>
            <w:proofErr w:type="spell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투명 접착테이프를 붙여 증명날인을 받아야 함</w:t>
            </w:r>
          </w:p>
          <w:p w14:paraId="6E54F6F6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③ 하도급은 발주처가 승인한 경우에 한하며 비고란에 원 도급회사를 기재</w:t>
            </w:r>
          </w:p>
          <w:p w14:paraId="4C932D8F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④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gramStart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증빙서류 :</w:t>
            </w:r>
            <w:proofErr w:type="gramEnd"/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전자세금계산서 사본 또는 계약서 사본 제출</w:t>
            </w:r>
          </w:p>
        </w:tc>
      </w:tr>
    </w:tbl>
    <w:p w14:paraId="66E7C2F3" w14:textId="7C1BFADC" w:rsidR="00BF373F" w:rsidRDefault="00BF373F" w:rsidP="00BF373F">
      <w:pPr>
        <w:pStyle w:val="a3"/>
        <w:wordWrap w:val="0"/>
        <w:spacing w:line="360" w:lineRule="auto"/>
        <w:jc w:val="left"/>
        <w:rPr>
          <w:rFonts w:ascii="나눔고딕" w:eastAsia="나눔고딕" w:hAnsi="나눔고딕"/>
          <w:b/>
          <w:sz w:val="24"/>
          <w:szCs w:val="24"/>
        </w:rPr>
      </w:pPr>
    </w:p>
    <w:p w14:paraId="642EDF88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7A0C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9</w:t>
      </w: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5425CE3" w14:textId="77777777" w:rsidR="00BF373F" w:rsidRPr="003F4D01" w:rsidRDefault="00BF373F" w:rsidP="00BF373F">
      <w:pPr>
        <w:shd w:val="clear" w:color="auto" w:fill="FFFFFF"/>
        <w:wordWrap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38"/>
          <w:szCs w:val="38"/>
        </w:rPr>
        <w:t>가격 입찰서</w:t>
      </w:r>
    </w:p>
    <w:tbl>
      <w:tblPr>
        <w:tblpPr w:vertAnchor="text" w:tblpX="-14" w:tblpY="14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2155"/>
        <w:gridCol w:w="6730"/>
      </w:tblGrid>
      <w:tr w:rsidR="00BF373F" w:rsidRPr="005E2ECF" w14:paraId="54864207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273A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294C1C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67F5ADA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내</w:t>
            </w:r>
          </w:p>
          <w:p w14:paraId="5712F8F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용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50E4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사업명</w:t>
            </w:r>
          </w:p>
        </w:tc>
        <w:tc>
          <w:tcPr>
            <w:tcW w:w="6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122F1" w14:textId="45E1B719" w:rsidR="00BF373F" w:rsidRPr="00DF538C" w:rsidRDefault="00E75890" w:rsidP="009E2E3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202</w:t>
            </w:r>
            <w:r w:rsidR="00AE672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년 KBO </w:t>
            </w:r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리그 </w:t>
            </w:r>
            <w:r w:rsidR="008531A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홍보 </w:t>
            </w:r>
            <w:proofErr w:type="spellStart"/>
            <w:r w:rsidR="008531A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스팟</w:t>
            </w:r>
            <w:proofErr w:type="spellEnd"/>
            <w:r w:rsidR="008531A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영상 </w:t>
            </w:r>
            <w:bookmarkStart w:id="0" w:name="_GoBack"/>
            <w:bookmarkEnd w:id="0"/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제작</w:t>
            </w:r>
          </w:p>
        </w:tc>
      </w:tr>
      <w:tr w:rsidR="00BF373F" w:rsidRPr="00DF538C" w14:paraId="1C6F86B2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9FF583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A7CC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2B8F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금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한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글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원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(\ </w:t>
            </w:r>
            <w:proofErr w:type="spellStart"/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숫</w:t>
            </w:r>
            <w:proofErr w:type="spellEnd"/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자 표 기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DF538C" w14:paraId="4B5394EA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F2AC2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85B58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사업 금액 대비 </w:t>
            </w:r>
          </w:p>
          <w:p w14:paraId="56853D5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 비율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4FD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BF373F" w:rsidRPr="00DF538C" w14:paraId="027A32BF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4BC7B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FB4F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과업기간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E525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DF538C" w14:paraId="26428A3E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97A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11CAC0E0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2A561E8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업</w:t>
            </w:r>
          </w:p>
          <w:p w14:paraId="44DEE48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체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12E8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상호(</w:t>
            </w:r>
            <w:proofErr w:type="spellStart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법인명</w:t>
            </w:r>
            <w:proofErr w:type="spellEnd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3196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7BB4B476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BE2FBC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A22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7C60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4602BD83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BFC5D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D726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A7B23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7775800D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D3596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DA4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A164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029FDC5F" w14:textId="77777777" w:rsidTr="00700B68">
        <w:trPr>
          <w:trHeight w:val="5227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E5FE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Chars="226" w:left="524" w:hangingChars="32" w:hanging="72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본인은 [국가를 당사자로 하는 계약에 관한 법률시행령 제39조 규정 및 동법 시행규칙 제 44조 규정]에 따라 응찰하여 이 입찰이 귀 위원회에 의해 수락되면 귀 위원회의 계약조건에 따라 위의 입찰금액으로 계약기간 동안 계약상의 의무를 이행할 것을 확약하며 입찰서를 제출합니다.</w:t>
            </w:r>
          </w:p>
          <w:p w14:paraId="2F71A0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="40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산출 내역서 - [붙임5] 사업 예산 편성 계획 1부</w:t>
            </w:r>
          </w:p>
          <w:p w14:paraId="352E91A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5697587D" w14:textId="47C6F52D" w:rsidR="00BF373F" w:rsidRPr="00DF538C" w:rsidRDefault="00662A4A" w:rsidP="00700B68">
            <w:pPr>
              <w:widowControl/>
              <w:wordWrap/>
              <w:autoSpaceDE/>
              <w:autoSpaceDN/>
              <w:snapToGrid w:val="0"/>
              <w:ind w:right="1052" w:firstLineChars="1700" w:firstLine="4474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202</w:t>
            </w:r>
            <w:r w:rsidR="00077AFE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>6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년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월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072A878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059F2BC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right="263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입 찰 자(대 표 자</w:t>
            </w:r>
            <w:proofErr w:type="gramStart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) :</w:t>
            </w:r>
            <w:proofErr w:type="gramEnd"/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DF538C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(인)</w:t>
            </w:r>
          </w:p>
          <w:p w14:paraId="465E446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9742E7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9266FE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</w:pPr>
            <w:r w:rsidRPr="00DF538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사단법인 한국야구위원회 귀중</w:t>
            </w:r>
          </w:p>
        </w:tc>
      </w:tr>
    </w:tbl>
    <w:p w14:paraId="49D5C7C2" w14:textId="77777777" w:rsidR="0058256A" w:rsidRPr="00BF373F" w:rsidRDefault="0058256A"/>
    <w:sectPr w:rsidR="0058256A" w:rsidRPr="00BF373F" w:rsidSect="001D51A4">
      <w:footerReference w:type="default" r:id="rId6"/>
      <w:pgSz w:w="11906" w:h="16838"/>
      <w:pgMar w:top="1418" w:right="991" w:bottom="1134" w:left="1134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ED91" w14:textId="77777777" w:rsidR="00A10EB7" w:rsidRDefault="00A10EB7">
      <w:r>
        <w:separator/>
      </w:r>
    </w:p>
  </w:endnote>
  <w:endnote w:type="continuationSeparator" w:id="0">
    <w:p w14:paraId="5B62A678" w14:textId="77777777" w:rsidR="00A10EB7" w:rsidRDefault="00A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67488"/>
      <w:docPartObj>
        <w:docPartGallery w:val="Page Numbers (Bottom of Page)"/>
        <w:docPartUnique/>
      </w:docPartObj>
    </w:sdtPr>
    <w:sdtEndPr/>
    <w:sdtContent>
      <w:p w14:paraId="7728F125" w14:textId="1EC33EA1" w:rsidR="002110FB" w:rsidRDefault="00BF37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BC" w:rsidRPr="002D58BC">
          <w:rPr>
            <w:noProof/>
            <w:lang w:val="ko-KR"/>
          </w:rPr>
          <w:t>-</w:t>
        </w:r>
        <w:r w:rsidR="002D58BC">
          <w:rPr>
            <w:noProof/>
          </w:rPr>
          <w:t xml:space="preserve"> 9 -</w:t>
        </w:r>
        <w:r>
          <w:rPr>
            <w:noProof/>
          </w:rPr>
          <w:fldChar w:fldCharType="end"/>
        </w:r>
      </w:p>
    </w:sdtContent>
  </w:sdt>
  <w:p w14:paraId="78B82108" w14:textId="77777777" w:rsidR="002110FB" w:rsidRDefault="008531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F53C" w14:textId="77777777" w:rsidR="00A10EB7" w:rsidRDefault="00A10EB7">
      <w:r>
        <w:separator/>
      </w:r>
    </w:p>
  </w:footnote>
  <w:footnote w:type="continuationSeparator" w:id="0">
    <w:p w14:paraId="509477A9" w14:textId="77777777" w:rsidR="00A10EB7" w:rsidRDefault="00A1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3F"/>
    <w:rsid w:val="00077AFE"/>
    <w:rsid w:val="000D18D3"/>
    <w:rsid w:val="000D2C28"/>
    <w:rsid w:val="001027BF"/>
    <w:rsid w:val="00105E1C"/>
    <w:rsid w:val="001B7DEF"/>
    <w:rsid w:val="001F1FC4"/>
    <w:rsid w:val="001F71D8"/>
    <w:rsid w:val="00206A05"/>
    <w:rsid w:val="00262C5D"/>
    <w:rsid w:val="002D58BC"/>
    <w:rsid w:val="003C0AE4"/>
    <w:rsid w:val="00407BDE"/>
    <w:rsid w:val="004234B0"/>
    <w:rsid w:val="0050410F"/>
    <w:rsid w:val="00521E75"/>
    <w:rsid w:val="0058256A"/>
    <w:rsid w:val="005948E0"/>
    <w:rsid w:val="005C3E61"/>
    <w:rsid w:val="005C60C8"/>
    <w:rsid w:val="005E2ECF"/>
    <w:rsid w:val="00662A4A"/>
    <w:rsid w:val="00745F2B"/>
    <w:rsid w:val="00774E48"/>
    <w:rsid w:val="007A2F93"/>
    <w:rsid w:val="007A3E42"/>
    <w:rsid w:val="007D7789"/>
    <w:rsid w:val="00800655"/>
    <w:rsid w:val="0081446E"/>
    <w:rsid w:val="0082021B"/>
    <w:rsid w:val="008531AF"/>
    <w:rsid w:val="00911781"/>
    <w:rsid w:val="00916EEC"/>
    <w:rsid w:val="00950FF0"/>
    <w:rsid w:val="00982831"/>
    <w:rsid w:val="009B51CE"/>
    <w:rsid w:val="009D0671"/>
    <w:rsid w:val="009E2E3E"/>
    <w:rsid w:val="009F236B"/>
    <w:rsid w:val="00A10EB7"/>
    <w:rsid w:val="00A37ADA"/>
    <w:rsid w:val="00A705B9"/>
    <w:rsid w:val="00AA16E0"/>
    <w:rsid w:val="00AD7E33"/>
    <w:rsid w:val="00AE6727"/>
    <w:rsid w:val="00AF0CFA"/>
    <w:rsid w:val="00B02497"/>
    <w:rsid w:val="00B610E6"/>
    <w:rsid w:val="00B62BF1"/>
    <w:rsid w:val="00B7532B"/>
    <w:rsid w:val="00BB6F68"/>
    <w:rsid w:val="00BC4553"/>
    <w:rsid w:val="00BF373F"/>
    <w:rsid w:val="00C51DE5"/>
    <w:rsid w:val="00C62027"/>
    <w:rsid w:val="00DA03D2"/>
    <w:rsid w:val="00E46003"/>
    <w:rsid w:val="00E75890"/>
    <w:rsid w:val="00F27B1D"/>
    <w:rsid w:val="00F34C69"/>
    <w:rsid w:val="00F64B59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BC3D3"/>
  <w15:chartTrackingRefBased/>
  <w15:docId w15:val="{1C8577FD-2916-43CA-85F2-BCF88A30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373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footer"/>
    <w:basedOn w:val="a"/>
    <w:link w:val="Char"/>
    <w:uiPriority w:val="99"/>
    <w:unhideWhenUsed/>
    <w:rsid w:val="00BF37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BF373F"/>
  </w:style>
  <w:style w:type="paragraph" w:styleId="a5">
    <w:name w:val="No Spacing"/>
    <w:uiPriority w:val="1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5E2E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E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43</cp:revision>
  <dcterms:created xsi:type="dcterms:W3CDTF">2025-01-24T05:44:00Z</dcterms:created>
  <dcterms:modified xsi:type="dcterms:W3CDTF">2026-01-19T01:11:00Z</dcterms:modified>
</cp:coreProperties>
</file>